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98" w:rsidRDefault="002A2798" w:rsidP="002A2798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t>住院共负补助申请表（表四）</w:t>
      </w:r>
    </w:p>
    <w:p w:rsidR="002A2798" w:rsidRDefault="002A2798" w:rsidP="002A2798">
      <w:pPr>
        <w:ind w:rightChars="706" w:right="1483"/>
        <w:jc w:val="right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 xml:space="preserve">                                         编号：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13"/>
        <w:gridCol w:w="2017"/>
        <w:gridCol w:w="144"/>
        <w:gridCol w:w="864"/>
        <w:gridCol w:w="54"/>
        <w:gridCol w:w="954"/>
        <w:gridCol w:w="55"/>
        <w:gridCol w:w="332"/>
        <w:gridCol w:w="765"/>
        <w:gridCol w:w="1107"/>
      </w:tblGrid>
      <w:tr w:rsidR="002A2798" w:rsidTr="001D7307">
        <w:trPr>
          <w:trHeight w:val="1134"/>
          <w:jc w:val="center"/>
        </w:trPr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629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A2798" w:rsidTr="001D7307">
        <w:trPr>
          <w:trHeight w:val="1134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A2798" w:rsidTr="001D7307">
        <w:trPr>
          <w:trHeight w:val="1134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主要病因</w:t>
            </w:r>
          </w:p>
        </w:tc>
        <w:tc>
          <w:tcPr>
            <w:tcW w:w="62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A2798" w:rsidTr="001D7307">
        <w:trPr>
          <w:trHeight w:val="1134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住院日期</w:t>
            </w:r>
          </w:p>
        </w:tc>
        <w:tc>
          <w:tcPr>
            <w:tcW w:w="3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住院天数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A2798" w:rsidTr="001D7307">
        <w:trPr>
          <w:trHeight w:val="1134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市总保障</w:t>
            </w:r>
          </w:p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报销金额</w:t>
            </w:r>
          </w:p>
        </w:tc>
        <w:tc>
          <w:tcPr>
            <w:tcW w:w="62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A2798" w:rsidTr="001D7307">
        <w:trPr>
          <w:trHeight w:val="1134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主席签名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A2798" w:rsidTr="001D7307">
        <w:trPr>
          <w:trHeight w:val="1134"/>
          <w:jc w:val="center"/>
        </w:trPr>
        <w:tc>
          <w:tcPr>
            <w:tcW w:w="2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区教育工会</w:t>
            </w:r>
          </w:p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审核人签名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798" w:rsidRDefault="002A2798" w:rsidP="001D7307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A2798" w:rsidTr="001D7307">
        <w:trPr>
          <w:trHeight w:val="1134"/>
          <w:jc w:val="center"/>
        </w:trPr>
        <w:tc>
          <w:tcPr>
            <w:tcW w:w="850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798" w:rsidRDefault="002A2798" w:rsidP="001D7307"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区教育工会审核意见:</w:t>
            </w:r>
          </w:p>
        </w:tc>
      </w:tr>
    </w:tbl>
    <w:p w:rsidR="002A2798" w:rsidRDefault="002A2798" w:rsidP="002A2798">
      <w:pPr>
        <w:adjustRightInd w:val="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申请单位（公章）：</w:t>
      </w:r>
      <w:r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申请日期：</w:t>
      </w:r>
    </w:p>
    <w:p w:rsidR="002A2798" w:rsidRDefault="002A2798" w:rsidP="002A2798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2A2798" w:rsidRDefault="002A2798" w:rsidP="002A2798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2A2798" w:rsidRDefault="002A2798" w:rsidP="002A2798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F966F2" w:rsidRPr="002A2798" w:rsidRDefault="00F966F2"/>
    <w:sectPr w:rsidR="00F966F2" w:rsidRPr="002A2798" w:rsidSect="00F96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2798"/>
    <w:rsid w:val="002A2798"/>
    <w:rsid w:val="00F9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sd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2013-03-26T05:53:00Z</dcterms:created>
  <dcterms:modified xsi:type="dcterms:W3CDTF">2013-03-26T05:53:00Z</dcterms:modified>
</cp:coreProperties>
</file>